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Найкращий намет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Ярослав Стельмах</w:t>
      </w:r>
    </w:p>
    <w:p>
      <w:pPr/>
    </w:p>
    <w:p>
      <w:pPr/>
      <w:r>
        <w:rPr>
          <w:i/>
          <w:iCs/>
        </w:rPr>
        <w:t xml:space="preserve">Ярослав Стельмах</w:t>
      </w:r>
    </w:p>
    <w:p>
      <w:pPr/>
      <w:r>
        <w:rPr>
          <w:i/>
          <w:iCs/>
        </w:rPr>
        <w:t xml:space="preserve">Повість "Найкращий намет"</w:t>
      </w:r>
    </w:p>
    <w:p>
      <w:pPr/>
    </w:p>
    <w:p>
      <w:pPr/>
    </w:p>
    <w:p>
      <w:pPr/>
      <w:r>
        <w:rPr>
          <w:i/>
          <w:iCs/>
        </w:rPr>
        <w:t xml:space="preserve">Стислий переказ по главам,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Приїхали! Що не кажіть, а у таборі було добре. Ми з Митьком Омельчуком спершу їхати не хотіли, але наші плани із планами батьків не співпали. Тільки-но автобус нас привіз, як між водієм і дядечком в спортивних штанях суперечка: виявляється, дітей завозити треба тільки післязавтра. Не знаю, чим закінчилась сварка, бо звернув увагу на білявого хлопчика, який на колінах тримав чемодан з акордеоном. Митько ще пожартував, що якби хлопець грав на піаніно, то взяв би лише передок, самі клавіші.</w:t>
      </w:r>
    </w:p>
    <w:p>
      <w:pPr/>
      <w:r>
        <w:rPr/>
        <w:t xml:space="preserve">Десять хвилин ми стояли, бо дядечко кудись побіг, а потім з'явився Сергій Анатолійович – фізкультурний організатор. Він розповів, що табір новий, відкриття – післязавтра. І поки прибудуть нові піонери, ми активно допоможемо будівникам закінчити всі роботи, своїми власними руками. А потім на нас чекає цікавий відпочинок: конкурси, походи, військова гра, пісні біля вогнища та навіть самбо. На всі ці його слова хлопчик з акордеоном тихо бідкався про те, куди він потрапив. Митько нагримав на хлопця, щоб не нив. Хлопця звали Славусик.</w:t>
      </w:r>
    </w:p>
    <w:p>
      <w:pPr/>
      <w:r>
        <w:rPr/>
        <w:t xml:space="preserve">Потім було знайомство з вожатою – Іриною Василівною. Вона записала у зошит усіх двадцятьох сімох дітей, які приїхали. А згодом ми готували житлову площу: носили ліжка, розпинали намети. Старші хлопці мали жити у справжніх військових наметах. Нам з Митьком і Славком дістався намет номер три, із двома віконцями.</w:t>
      </w:r>
    </w:p>
    <w:p>
      <w:pPr/>
      <w:r>
        <w:rPr/>
        <w:t xml:space="preserve">Далі довелося розвантажувати дошки з машини. Митько помітив, що ключі залишилися у машині і вирішив разочок диркнути стартером. Машина виявилась на швидкості, і Митько ледь не виїхав на Сергія Анатолійовича. Прибіг начальник і кричав гнати нас з табору втришия.</w:t>
      </w:r>
    </w:p>
    <w:p>
      <w:pPr/>
      <w:r>
        <w:rPr/>
        <w:t xml:space="preserve">Після такого неприємного випадку нам доручили безпечну роботу – носити матраци. Ми додумалися, як можна за один раз взяти більше ніж по одному: возити тачкою.</w:t>
      </w:r>
    </w:p>
    <w:p>
      <w:pPr/>
      <w:r>
        <w:rPr/>
        <w:t xml:space="preserve">Ввечері на лінійці нам оголосили догану, а потім – подяку.</w:t>
      </w:r>
    </w:p>
    <w:p>
      <w:pPr/>
      <w:r>
        <w:rPr/>
        <w:t xml:space="preserve">Перша ніч</w:t>
      </w:r>
    </w:p>
    <w:p>
      <w:pPr/>
      <w:r>
        <w:rPr/>
        <w:t xml:space="preserve">Перша табірна лінійка пройшла добре: і начальник, і Сергій Анатолійович були задоволені. Світла в наметах ще не було, але ніхто, навіть дівчата, в будиночки йти не хотіли. У сурму продуділи відбій, і всі розійшлись.</w:t>
      </w:r>
    </w:p>
    <w:p>
      <w:pPr/>
      <w:r>
        <w:rPr/>
        <w:t xml:space="preserve">Я, Митько і Славко залишилися в наметі самі, спати не хотілося. Митько спитав: "Серього, підемо полякаємо дівчат?". Я вдав, що сплю.</w:t>
      </w:r>
    </w:p>
    <w:p>
      <w:pPr/>
      <w:r>
        <w:rPr/>
        <w:t xml:space="preserve">Митько у простирадлі побіг до дівчат, а за мить його вже вів начальник табору.</w:t>
      </w:r>
    </w:p>
    <w:p>
      <w:pPr/>
      <w:r>
        <w:rPr/>
        <w:t xml:space="preserve">Після такого ми почали розповідати історії: я – про ковбойський фільм, Славко про скрипала Паганіні, який зумів зіграти на одній струні, а Митько хвалився. Що знає дуже цікаву історію, але не дав себе вмовити розповісти. Раптом Митько шепотом почав розповідати історію і вхопив у темряві ногу Славка. Почувся страшенний вереск. Митько виправдовувався, що Славко йому дуже подобається, тому він з ним пожартував. Адже, якщо з кимось не хочеться жартувати, значить ця людина йому не цікава.</w:t>
      </w:r>
    </w:p>
    <w:p>
      <w:pPr/>
      <w:r>
        <w:rPr/>
        <w:t xml:space="preserve">Після цієї пригоди Славко вирішив заграти на акордеоні. Та не заграв він ще всіх мажорних мелодій, як прибіг сваритися начальник табору.</w:t>
      </w:r>
    </w:p>
    <w:p>
      <w:pPr/>
      <w:r>
        <w:rPr/>
        <w:t xml:space="preserve">Я заснути не міг, бо раптом почув чиїсь не прості, а обережні, скрадливі кроки. Коли я розбудив Митька й Славка, ми почали висувати різні версії, що це могло бути. Наприклад, злодій, який хоче вкрасти меблі. Ми з Митьком вийшли. А Славко, трохи злякавшись, залишився в тилу. Табір спав, але біля їдальні щось дзенькнуло. Ми побачили незнайомого і рушили за ним, здалося ніби він схлипнув і шморгнув носом. Раптом навперейми незнайомцеві кинулась якась тінь. Митько раптом закричав: "Здавайся! Руки вгору" (Митько трохи перечитався книжок про прикордонників). З'явився і третій (начальник табору): "Омельчук! Стеценко! Знову ви?!". Начальник кричав на них, а коли посвітив ліхтариком на тих двох, то ми побачили Славка із дрючком у руці. Поруч із ним був хлопець з чемоданом. Хлопець говорив, що він Коля Мусюкін з Одеси. Але ми впізнали, що це Генка Биструшкін, наш однокласник. Виявилося, що Генка мав їхати до нас у табір, а його батьки поїхали на море. Та автобус не їхав, бо начальник дзвонив, що не все готово і дітей ще не треба завозити. Вдома в Генки нікого не було, і він сам вирішив добиратися до табору. Генка розпитав, де табір і виїхав автобусом на Житомир, а далі вже пішки йшов і так приблудився аж вночі. Назвався він Колею, бо налякався, щоб в міліцію не потрапити. Але відтоді Генку всі почали називати Мусюкіним.</w:t>
      </w:r>
    </w:p>
    <w:p>
      <w:pPr/>
    </w:p>
    <w:p>
      <w:pPr/>
      <w:r>
        <w:rPr>
          <w:i/>
          <w:iCs/>
        </w:rPr>
        <w:t xml:space="preserve">Стислий переказ по главам,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Відкриття</w:t>
      </w:r>
    </w:p>
    <w:p>
      <w:pPr/>
      <w:r>
        <w:rPr/>
        <w:t xml:space="preserve">Ми навели в таборі порядок: винесли сміття, будівельні відходи.</w:t>
      </w:r>
    </w:p>
    <w:p>
      <w:pPr/>
      <w:r>
        <w:rPr/>
        <w:t xml:space="preserve">Начальник табору, Олександр Миколайович, усім дякував. Виступив і Никодим Петрович – бригадир. Майже всю лінійку ми плескали, аж долоні боліли. Потім усіх запросили до піонерського вогнища.</w:t>
      </w:r>
    </w:p>
    <w:p>
      <w:pPr/>
      <w:r>
        <w:rPr/>
        <w:t xml:space="preserve">Сергій Анатолійович запалив факел і вручив його Никодимові Петровичу, який запалив величезне вогнище. Табір "Сонячний" відкрито і почався концерт: хто хотів, читав вірші, співав, танцював, розказував історії.</w:t>
      </w:r>
    </w:p>
    <w:p>
      <w:pPr/>
      <w:r>
        <w:rPr/>
        <w:t xml:space="preserve">Сергій Анатолійович зробив два кульбіти і три сальто і став на руки, зробив стойку на руках. А Никодим Петрович заспівав:</w:t>
      </w:r>
    </w:p>
    <w:p>
      <w:pPr/>
      <w:r>
        <w:rPr/>
        <w:t xml:space="preserve">Дивлюсь я на небо</w:t>
      </w:r>
    </w:p>
    <w:p>
      <w:pPr/>
      <w:r>
        <w:rPr/>
        <w:t xml:space="preserve">Та й думку гадаю,—</w:t>
      </w:r>
    </w:p>
    <w:p>
      <w:pPr/>
      <w:r>
        <w:rPr/>
        <w:t xml:space="preserve">Йому підгравав на акордеоні Славко.</w:t>
      </w:r>
    </w:p>
    <w:p>
      <w:pPr/>
      <w:r>
        <w:rPr/>
        <w:t xml:space="preserve">Митько жалівся, що краще в наметі було б без Славка. А Славко виконав "Турецький марш". Митько позаздрив і розказав "Мені тринадцятий минало", заспівав колискову, а коли ще й сказав: "Глібов. Вовк і Ягня", — всі почали сміятися, адже весь репертуар Митька – зі шкільної програми. Тоді він розказав вірш, якого навчив його дідусь, згодом уже танцював, ледве не потрапивши у вогнище.</w:t>
      </w:r>
    </w:p>
    <w:p>
      <w:pPr/>
      <w:r>
        <w:rPr/>
        <w:t xml:space="preserve">Коли Митько вкинув у вогнище шматок автомобільної покришки, яку десь знайшов, всі почали кашляти й чхати. Ми змушені були розійтися.</w:t>
      </w:r>
    </w:p>
    <w:p>
      <w:pPr/>
      <w:r>
        <w:rPr/>
        <w:t xml:space="preserve">Конкурс пісні</w:t>
      </w:r>
    </w:p>
    <w:p>
      <w:pPr/>
      <w:r>
        <w:rPr/>
        <w:t xml:space="preserve">У таборі мав відбутися конкурс пісні. Митько вважав, що це дуже легко, але Ірина Василівна сказала, що потрібно щось цікаве і гарно виконати. Добре було те, що був свій акордеоніст, але Славко був трохи боягузом і тюхтієм.</w:t>
      </w:r>
    </w:p>
    <w:p>
      <w:pPr/>
      <w:r>
        <w:rPr/>
        <w:t xml:space="preserve">Тренувалися співати у лісі. Люська запропонувала ще й піраміду зробити. П'ять днів ми ходили в ліс і там співали, і всім це дуже подобалося. Митько мав нести стілець для Славка, щоб той сів і грав, бо стоячи Славко не міг грати на акордеоні. В день конкурсу Митько попросив мене нести стілець. А сам придумав дещо цікаве: буде стріляти ракетою, яку дістав десь у хлопців.</w:t>
      </w:r>
    </w:p>
    <w:p>
      <w:pPr/>
      <w:r>
        <w:rPr/>
        <w:t xml:space="preserve">Почався огляд. Коли прийшла наша черга, я відчув, що все закінчиться не дуже. Перед нами сиділо журі: начальник табору, старша піонервожата і лікар. Коли почали співати, Митько зірвав ракету. Люська на вершечку піраміди захиталась і вся піраміда розвалилась. Запанувала непередбачена тиша, але акордеон грав далі. Я згадав про Славка, який лежав на землі і грав (я забув підсунути йому стілець).</w:t>
      </w:r>
    </w:p>
    <w:p>
      <w:pPr/>
      <w:r>
        <w:rPr/>
        <w:t xml:space="preserve">Раптом ми почули крик: "Пожежа!". За кухнею догоряла ракета Митька, кухар уже загасив вогонь. А Славко усе лежав і грав.</w:t>
      </w:r>
    </w:p>
    <w:p>
      <w:pPr/>
      <w:r>
        <w:rPr/>
        <w:t xml:space="preserve">Нам присудили останнє місце. Але Славко отримав спеціальний приз, — за те, що не розгубився, бо грав лежачи. Славко мені признався, що грав, бо його придавило акордеоном і не міг встати.</w:t>
      </w:r>
    </w:p>
    <w:p>
      <w:pPr/>
      <w:r>
        <w:rPr/>
        <w:t xml:space="preserve">Ловись, рибко!</w:t>
      </w:r>
    </w:p>
    <w:p>
      <w:pPr/>
      <w:r>
        <w:rPr/>
        <w:t xml:space="preserve">Приблизно через тиждень проводився конкурс на найкращого рибалку, записувалися у Сергія Анатолійовича. Митькові це сподобалося. Він був упевнений, що отримає перше місце, бо ловив рибу і на мормишку, і на донку, і на спінінг. Сергій Анатолійович не дуже зрадів, що ми теж беремо участь, але вудочки дав. Захотів порибалити і Славко, хоч і Митько насміхався, що в Славка нічого не вийде.</w:t>
      </w:r>
    </w:p>
    <w:p>
      <w:pPr/>
      <w:r>
        <w:rPr/>
        <w:t xml:space="preserve">Ввечері Митько дещо придумав: вибрати на березі місце і кинути у воду приманку, а завтра з цього місця наловити багато риби.</w:t>
      </w:r>
    </w:p>
    <w:p>
      <w:pPr/>
      <w:r>
        <w:rPr/>
        <w:t xml:space="preserve">Вітька з Вовкою теж таку ідею мали, і закинули макухи. Їх ми побачили, коли вони вже верталися. А вночі і Генка до річки бігав. Усі виявилися такими розумними, як Митько.</w:t>
      </w:r>
    </w:p>
    <w:p>
      <w:pPr/>
      <w:r>
        <w:rPr/>
        <w:t xml:space="preserve">Зранку на річці усі повсідалися на свої місця. Лиш один Славко ходив уздовж берега, але його звідусюди гнали. Але потім знайшов собі місце і всівся на футляр акордеона.</w:t>
      </w:r>
    </w:p>
    <w:p>
      <w:pPr/>
      <w:r>
        <w:rPr/>
        <w:t xml:space="preserve">Риба не клювала ні в кого. Лише Сергій Анатолійович спіймав одного пічкурика.</w:t>
      </w:r>
    </w:p>
    <w:p>
      <w:pPr/>
      <w:r>
        <w:rPr/>
        <w:t xml:space="preserve">Я здогадувався, що риба просто об'їлася за ніч. Раптом закричав Славко: "Риба, в мене риба!". Зловив він карасика із долоню, і то гачком за хвіст зачепив, коли закидав. Але на стіні в їдальні прикріпили фото і підписали: " В'ячеслав Денисюк — кращий спортсмен-рибалка І зміни".</w:t>
      </w:r>
    </w:p>
    <w:p>
      <w:pPr/>
      <w:r>
        <w:rPr/>
        <w:t xml:space="preserve">Пліт</w:t>
      </w:r>
    </w:p>
    <w:p>
      <w:pPr/>
      <w:r>
        <w:rPr/>
        <w:t xml:space="preserve">У таборі ми робили все: і конкурси, і змагання, і в ігри грали, і в похід ходили, і навіть полуницю збирали. Але найбільше нас вабила річка, до якої ми не часто ходили.</w:t>
      </w:r>
    </w:p>
    <w:p>
      <w:pPr/>
      <w:r>
        <w:rPr/>
        <w:t xml:space="preserve">Після тихої години була спортивна година. Але ми з Митьком непомітно тікали на річку, бо любили природу. А ще більше річку любили, коли зробили пліт. От як це було.</w:t>
      </w:r>
    </w:p>
    <w:p>
      <w:pPr/>
      <w:r>
        <w:rPr/>
        <w:t xml:space="preserve">Сусідній табір "Сміливий", котрий знаходився на другому березі річки, мав човни. У нашого табору човнів ще не було. Тому хлопці з сусіднього табору, коли пропливали повз, називали нас "сухопутними пацюками". Нас це дуже ображало.</w:t>
      </w:r>
    </w:p>
    <w:p>
      <w:pPr/>
      <w:r>
        <w:rPr/>
        <w:t xml:space="preserve">Одного разу, коли ми з Митьком втекли на річку, побачили, що за водою пливуть дві колоди, аж тут іще дві колоди. За якусь годину ми мали справжнє власне судно, сховали його в очереті.</w:t>
      </w:r>
    </w:p>
    <w:p>
      <w:pPr/>
      <w:r>
        <w:rPr/>
        <w:t xml:space="preserve">Наступного дня на нашому плоті серед ріки стояв із жердиною в руках Славко і співав від щастя. Славко вважав, що він знайшов пліт. Митько пояснив, що це наш пліт.</w:t>
      </w:r>
    </w:p>
    <w:p>
      <w:pPr/>
      <w:r>
        <w:rPr/>
        <w:t xml:space="preserve">Я, Митько, Генка і Славко плавали на плоті, і він витримав усіх. Славко пропонував навіть намет на ньому поставити. Та сильно відштовхуючись жердиною, Славко повис на ній. Жердина вгрузла у дно, ми думали, що Славко втопиться, але все обійшлося. На березі Славко посушив одяг і більше з нами кататися не ходив.</w:t>
      </w:r>
    </w:p>
    <w:p>
      <w:pPr/>
      <w:r>
        <w:rPr/>
        <w:t xml:space="preserve">Несподівана пропозиція</w:t>
      </w:r>
    </w:p>
    <w:p>
      <w:pPr/>
      <w:r>
        <w:rPr/>
        <w:t xml:space="preserve">У половині червня мали проводити "Зірницю", спочатку старші загони, потім молодші. Наш четвертий загін мав воювати з п'ятим. Але на вечірній лінійці начальник табору сказав, що до нас хоче звернутися представник табору "Сміливий". Це був той самий рудий хлопець, що насміхався з нас на річці, бо у нас нема човнів.</w:t>
      </w:r>
    </w:p>
    <w:p>
      <w:pPr/>
      <w:r>
        <w:rPr/>
        <w:t xml:space="preserve">Його звали Микитою. У своєму таборі він виробляв всяке: над дверима чіпляв посудину з водою, кидав у піч на кухні патрони, підкладав жаб у ліжка товаришів. вночі у радіорубку вмикав магнітофон і на весь табір лунала веселенька мелодія; розпалював піонерські вогнища, які потім не могли загасити три дні; влаштовував такі димові завіси, що одного разу навіть приїхали пожежні машини.</w:t>
      </w:r>
    </w:p>
    <w:p>
      <w:pPr/>
      <w:r>
        <w:rPr/>
        <w:t xml:space="preserve">Усі хотіли його спекатись. А коли Микита заявив, що їхній загін хоче провести "Зірницю" із нашим загоном і на нейтральній території, усі вожаті, кухарі, медпрацівник і сторож полегшено зітхнули.</w:t>
      </w:r>
    </w:p>
    <w:p>
      <w:pPr/>
      <w:r>
        <w:rPr/>
        <w:t xml:space="preserve">Начальник табору не заперечував проти змагань на річці.</w:t>
      </w:r>
    </w:p>
    <w:p>
      <w:pPr/>
      <w:r>
        <w:rPr/>
        <w:t xml:space="preserve">Микита запропонував місце для змагань: нижче річки біля пожежної вишки. Перемогти мала та команда, яка позриває всі погони з команди противника або заволодіє прапором і перебереться з ним на свій берег. Наступного дня ми пішли дивитися на місцевіть. Там був і ліс, який усім сподобався. Ми викопали два окопи, повернулися на берег і стали дивитися на луг. Луг не подобався нікому.</w:t>
      </w:r>
    </w:p>
    <w:p>
      <w:pPr/>
      <w:r>
        <w:rPr/>
        <w:t xml:space="preserve">Наступного дня весь загін зібрався, щоб розробити план дій і поділитися цінними думками. Вітька вважав, що нашому загонові слід перебратися на той бік, кинутись в атаку і хапати прапор. Або ж можна сидіти на цьому березі у засідці, а тільки суперники підпливуть – одразу хапати їх. Наталка запропонувала розділитися. Генка придумав підробити кабанячі сліди, щоб вороги не помітили наших слідів. Тоді Митько заговорив серйозно: "Ми із Сергієм вирішили (вирішував він один), що ворог сам вкладає зброю до наших рук. Ви, певно, не знаєте: ми із Сергієм збудували пліт...". Митько пропонує чотирьох хлопцям удосвіта відправитись у глиб ворожої території, пробратись аж до прапора і замаскуватись – залізти на дерево. Я маю сидіти у чагарнику, Генка – в копиці. Наш намет мав спробувати знайти і захопити прапор.</w:t>
      </w:r>
    </w:p>
    <w:p>
      <w:pPr/>
      <w:r>
        <w:rPr/>
        <w:t xml:space="preserve">Наталка запитала: "А як же Славко?" (вона вважала його кращим за нас усіх). Митько назвав його розгамузою і не хотів брати з собою. Митько розсердився і сказав Наталці: "Ну і цілуйся тоді із своїм Славком", на що Наталка: "А ти цілуйся із своїм Стеценком або з Мусюкіним". Мені стало шкода Славка.</w:t>
      </w:r>
    </w:p>
    <w:p>
      <w:pPr/>
      <w:r>
        <w:rPr/>
        <w:t xml:space="preserve">Всі лягли спати, а Ірину Василівну хлопці попросили розбудити їх раніше.</w:t>
      </w:r>
    </w:p>
    <w:p>
      <w:pPr/>
    </w:p>
    <w:p>
      <w:pPr/>
      <w:r>
        <w:rPr>
          <w:i/>
          <w:iCs/>
        </w:rPr>
        <w:t xml:space="preserve">Стислий переказ по главам,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p>
      <w:pPr/>
      <w:r>
        <w:rPr/>
        <w:t xml:space="preserve">Військова гра</w:t>
      </w:r>
    </w:p>
    <w:p>
      <w:pPr/>
      <w:r>
        <w:rPr/>
        <w:t xml:space="preserve">Ірина Василівна розбудила нас дуже рано, дала сухий пайок, з нами пішов і Славко. На річці був туман, ми швидко зібрали пліт. Ще мить – і наш пліт пливе в тумані за течією. Коли припливаємо – розбираємо пліт і маскуємо. У грудях був страх. Генко сховався в копиці, а ми із Славком продерлися в густий чагарник, Славко почав їсти, бо зголоднів. Але з солідарності до Митька, що десь там голодний на дереві сидить, ми не їли.</w:t>
      </w:r>
    </w:p>
    <w:p>
      <w:pPr/>
      <w:r>
        <w:rPr/>
        <w:t xml:space="preserve">Час ішов. Почалася гра, почулись голоси. Пробігла зграйка хлопців і дівчат. Від лісу бігло троє хлопців із зеленими погонами (наші погони – сині). Хлопець з біноклем із чужого табору виліз на копицю, де сидів Генка.</w:t>
      </w:r>
    </w:p>
    <w:p>
      <w:pPr/>
      <w:r>
        <w:rPr/>
        <w:t xml:space="preserve">Хлопець на копиці кликав Генку зі свого табору. А наш Генка виліз з копиці, подумавши, що кличуть його. Генку схопили "зелені" з дрючками.</w:t>
      </w:r>
    </w:p>
    <w:p>
      <w:pPr/>
      <w:r>
        <w:rPr/>
        <w:t xml:space="preserve">Що відбувалося на нашому березі, я не знаю. Але раптом вибіг Митько з прапором наших ворогів. За ним гнались чоловік із сім "зелених".</w:t>
      </w:r>
    </w:p>
    <w:p>
      <w:pPr/>
      <w:r>
        <w:rPr/>
        <w:t xml:space="preserve">Потім Митько розповідав про свої пригоди: на чужій території він видерся на дуб, під яким опинилися хлопці з ворожого табору. Ці хлопці планували переховати свій прапор саме біля цього дуба. Та виявилось, що лопати у них нема. Поки один стеріг прапор, інший побіг за лопатою. Такої удачі Митько не сподівався. Митько обережно заповз вартовому за спину, зірвав із противника погон і ухопив прапор. Противника ж Митько кинув в окоп.</w:t>
      </w:r>
    </w:p>
    <w:p>
      <w:pPr/>
      <w:r>
        <w:rPr/>
        <w:t xml:space="preserve">Митько влетів до нас у кущі. Ми втрьох, не розбираючи дороги, почкурали чагарником.</w:t>
      </w:r>
    </w:p>
    <w:p>
      <w:pPr/>
      <w:r>
        <w:rPr/>
        <w:t xml:space="preserve">Але від лісу йшло четверо "зелених", це було оточення цілковите. І раптом в голову Славка, скиглія, тюхтія, прийшла блискуча ідея. Він зняв з ручки прапор, дав його у руки Митька, а сам вибіг назустріч ворогам. Усі "зелені" побігли за ним, а я зрозумів, що ніхто не знав, що нас у кущах троє, і всі ловили зараз Славка. Шлях до ріки вільний. Митькові також все стало ясно.</w:t>
      </w:r>
    </w:p>
    <w:p>
      <w:pPr/>
      <w:r>
        <w:rPr/>
        <w:t xml:space="preserve">Ми прибігаємо у табір, всі кричать "Ура!", і навіть з іншого боку чути тоненьке "Ура!". Це кричить наш Славко, із нашого найкращого намету.</w:t>
      </w:r>
    </w:p>
    <w:p>
      <w:pPr/>
    </w:p>
    <w:p>
      <w:pPr/>
      <w:r>
        <w:rPr>
          <w:i/>
          <w:iCs/>
        </w:rPr>
        <w:t xml:space="preserve">Стислий переказ по главам,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Укрлібу.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Найкращий намет (скорочено) — Ярослав Стельмах</dc:title>
  <dc:description/>
  <dc:subject/>
  <cp:keywords/>
  <cp:category/>
  <cp:lastModifiedBy/>
  <dcterms:created xsi:type="dcterms:W3CDTF">2020-01-30T18:29:39+00:00</dcterms:created>
  <dcterms:modified xsi:type="dcterms:W3CDTF">2020-01-30T18:29:39+00:00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