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Боягуз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Шкляр</w:t>
      </w:r>
    </w:p>
    <w:p>
      <w:pPr/>
      <w:r>
        <w:rPr/>
        <w:t xml:space="preserve">От біда! Людські діти купаються аж ген серед річки, а Славко сам-самісінький бовтається при березі, там, де жабі по коліна.</w:t>
      </w:r>
    </w:p>
    <w:p>
      <w:pPr/>
      <w:r>
        <w:rPr/>
        <w:t xml:space="preserve">Пряжить полудневе сонце, тепла шовкова вода лащиться до нього, манить у прозору глибочінь, однак Славко не піддається звабі. Бо плавати не вміє.</w:t>
      </w:r>
    </w:p>
    <w:p>
      <w:pPr/>
      <w:r>
        <w:rPr/>
        <w:t xml:space="preserve">У тому селі, де він жив раніше, не було ні річки, ні ставка, того й плавець із Славка ніякий. Ходить на руках по дну, на мілині, а ногами вибовтує так, що бризки летять аж на берег. Йому й від того втіха. Тільки заздрісно трохи.</w:t>
      </w:r>
    </w:p>
    <w:p>
      <w:pPr/>
      <w:r>
        <w:rPr/>
        <w:t xml:space="preserve">Хлопці плавають по-собачому, наввимашки, горічерева, гребки — виросли на річці, то чого б не плавати. Верещать, регочуть! Але і їм далеко до Миколи Кошлецького, вертлявого рудого хлопчиська, що пірнає, мов селезень. Ніколи не вгадаєш, де він вистромить з-під води свою вогнисту, як сонях, голову. Вигулькне на хвильку, сапне ротом повітря — і знову щезне. Зараз його ловлять усім гуртом, та, мабуть, нічого не вийде. Він, чортяка, навіть дивиться під водою. Через те в Миколи й очі червоні, як у білого кролика.</w:t>
      </w:r>
    </w:p>
    <w:p>
      <w:pPr/>
      <w:r>
        <w:rPr/>
        <w:t xml:space="preserve">— Панас, пливи до нас! — гукають хлопці Славка.</w:t>
      </w:r>
    </w:p>
    <w:p>
      <w:pPr/>
      <w:r>
        <w:rPr/>
        <w:t xml:space="preserve">Дражняться. Він же ніякий не Панас, це вони так, щоб доприкладно було. Думають, якщо чужий, то вже можна й кепкувати. Не на того напали. То вони ще погано знають Славка, бо до Вербівки хлопчик переїхав з батьками зовсім недавно.</w:t>
      </w:r>
    </w:p>
    <w:p>
      <w:pPr/>
      <w:r>
        <w:rPr/>
        <w:t xml:space="preserve">Ну й правда, що Вербівка. Куди не глянь — верби. І найбільше їх ось тут, понад річкою. Світяться на сонці сріблястим листячком, наче то рибки на них тріпотять…</w:t>
      </w:r>
    </w:p>
    <w:p>
      <w:pPr/>
      <w:r>
        <w:rPr/>
        <w:t xml:space="preserve">Цікаво, чи в цій річці багато риби? Треба спитати у Миколи Кошлецького. Він же дивиться під водою, то знає.</w:t>
      </w:r>
    </w:p>
    <w:p>
      <w:pPr/>
      <w:r>
        <w:rPr/>
        <w:t xml:space="preserve">— Панас, пливи до нас! — знов за своє хлопці.</w:t>
      </w:r>
    </w:p>
    <w:p>
      <w:pPr/>
      <w:r>
        <w:rPr/>
        <w:t xml:space="preserve">— Ех ти, боягуз!</w:t>
      </w:r>
    </w:p>
    <w:p>
      <w:pPr/>
      <w:r>
        <w:rPr/>
        <w:t xml:space="preserve">— Лемішка!</w:t>
      </w:r>
    </w:p>
    <w:p>
      <w:pPr/>
      <w:r>
        <w:rPr/>
        <w:t xml:space="preserve">Чого вони чіпляються? Либонь, злість розбирає, що ніяк не впіймають Миколу, то треба ж на комусь оскому зігнати. Ну та нехай. Славко не ображається, йому просто набридають ці кпини, і він уже готовий вийти з води.</w:t>
      </w:r>
    </w:p>
    <w:p>
      <w:pPr/>
      <w:r>
        <w:rPr/>
        <w:t xml:space="preserve">Аж раптом хлопці заспівали іншої:</w:t>
      </w:r>
    </w:p>
    <w:p>
      <w:pPr/>
      <w:r>
        <w:rPr/>
        <w:t xml:space="preserve">— Диви, Жук прийшов!</w:t>
      </w:r>
    </w:p>
    <w:p>
      <w:pPr/>
      <w:r>
        <w:rPr/>
        <w:t xml:space="preserve">— Тепер стережись.</w:t>
      </w:r>
    </w:p>
    <w:p>
      <w:pPr/>
      <w:r>
        <w:rPr/>
        <w:t xml:space="preserve">— О, тепер буде…</w:t>
      </w:r>
    </w:p>
    <w:p>
      <w:pPr/>
      <w:r>
        <w:rPr/>
        <w:t xml:space="preserve">І всі дивляться на берег. Славко й собі озирнувся. Там, під вербами, поволеньки роздягався дебелий парубійко. Недбало жбурнув на пісок одежу, зостався в трусах і запацьореній чорними плямами майці, — видно, шовковицю рвав у пазуху. Додумався. Він і сам був чорнющий увесь — справді, як той жук. Мабуть, те й робив, що вилежувався день у день на сонці. І від того, що лице було таким темним, зуби здавалися білими, наче сніг, аж холодними, та й не тільки зуби, — очі і ті були білими.</w:t>
      </w:r>
    </w:p>
    <w:p>
      <w:pPr/>
      <w:r>
        <w:rPr/>
        <w:t xml:space="preserve">Жук лінькувато потягнувся, наче старий котяка після сну, підійшов до води, стромив у неї ногу і поворушив товстими вузлуватими пальцями.</w:t>
      </w:r>
    </w:p>
    <w:p>
      <w:pPr/>
      <w:r>
        <w:rPr/>
        <w:t xml:space="preserve">Славко не знав, що цьому дженджуристому парубійкові тільки-но перепало на горіхи за оту майку в шовковиці, то шукав, на кому б його зігнати накипілу злість.</w:t>
      </w:r>
    </w:p>
    <w:p>
      <w:pPr/>
      <w:r>
        <w:rPr/>
        <w:t xml:space="preserve">— Ти хто такий? — блимнув на Славка з-під чорного лоба. — І звідки тут узявся?</w:t>
      </w:r>
    </w:p>
    <w:p>
      <w:pPr/>
      <w:r>
        <w:rPr/>
        <w:t xml:space="preserve">— Я… тепер живу у Вербівці.</w:t>
      </w:r>
    </w:p>
    <w:p>
      <w:pPr/>
      <w:r>
        <w:rPr/>
        <w:t xml:space="preserve">— Щось не знаємо таких.</w:t>
      </w:r>
    </w:p>
    <w:p>
      <w:pPr/>
      <w:r>
        <w:rPr/>
        <w:t xml:space="preserve">— Та ми ж оце недавнечко… — хотів пояснити Славко, але Жук його вже не слухав.</w:t>
      </w:r>
    </w:p>
    <w:p>
      <w:pPr/>
      <w:r>
        <w:rPr/>
        <w:t xml:space="preserve">— Як водичка? — спитав. — Нічогенька?</w:t>
      </w:r>
    </w:p>
    <w:p>
      <w:pPr/>
      <w:r>
        <w:rPr/>
        <w:t xml:space="preserve">Славко не витримав його білого погляду й опустив очі.</w:t>
      </w:r>
    </w:p>
    <w:p>
      <w:pPr/>
      <w:r>
        <w:rPr/>
        <w:t xml:space="preserve">— Ти що, глухий?</w:t>
      </w:r>
    </w:p>
    <w:p>
      <w:pPr/>
      <w:r>
        <w:rPr/>
        <w:t xml:space="preserve">— Тепла вод… — слово застрягло в горлі.</w:t>
      </w:r>
    </w:p>
    <w:p>
      <w:pPr/>
      <w:r>
        <w:rPr/>
        <w:t xml:space="preserve">— А чо' ж не купаєшся, як люди?</w:t>
      </w:r>
    </w:p>
    <w:p>
      <w:pPr/>
      <w:r>
        <w:rPr/>
        <w:t xml:space="preserve">Жук побрів до Славка, не знімаючи майку.</w:t>
      </w:r>
    </w:p>
    <w:p>
      <w:pPr/>
      <w:r>
        <w:rPr/>
        <w:t xml:space="preserve">— Там глибоко…</w:t>
      </w:r>
    </w:p>
    <w:p>
      <w:pPr/>
      <w:r>
        <w:rPr/>
        <w:t xml:space="preserve">— То ти ще й боягуз до всього? — Жук від утіхи блиснув холодними зубами: якщо цей хлопчина з лякливих, то хай начувається.</w:t>
      </w:r>
    </w:p>
    <w:p>
      <w:pPr/>
      <w:r>
        <w:rPr/>
        <w:t xml:space="preserve">Славко не обзивався. В горлі йому раптом стало солоно і, щоб прогнати давку образу, сказав:</w:t>
      </w:r>
    </w:p>
    <w:p>
      <w:pPr/>
      <w:r>
        <w:rPr/>
        <w:t xml:space="preserve">— Майку зніми, бо замочиш.</w:t>
      </w:r>
    </w:p>
    <w:p>
      <w:pPr/>
      <w:r>
        <w:rPr/>
        <w:t xml:space="preserve">— Не твоє діло, — прогув Жук. — Може, я хочу, щоб вона випралася на мені. Ну то як — попливемо?</w:t>
      </w:r>
    </w:p>
    <w:p>
      <w:pPr/>
      <w:r>
        <w:rPr/>
        <w:t xml:space="preserve">— Та… сам пливи.</w:t>
      </w:r>
    </w:p>
    <w:p>
      <w:pPr/>
      <w:r>
        <w:rPr/>
        <w:t xml:space="preserve">Жука це зачепило за живе, бо звик верховодити над хлопцями, а надто — малими. Він підійшов до Славка і поклав йому на плече важку, мов колода, руку.</w:t>
      </w:r>
    </w:p>
    <w:p>
      <w:pPr/>
      <w:r>
        <w:rPr/>
        <w:t xml:space="preserve">— Ану давай наввипередки!</w:t>
      </w:r>
    </w:p>
    <w:p>
      <w:pPr/>
      <w:r>
        <w:rPr/>
        <w:t xml:space="preserve">— Я плавать не вмію.</w:t>
      </w:r>
    </w:p>
    <w:p>
      <w:pPr/>
      <w:r>
        <w:rPr/>
        <w:t xml:space="preserve">— Плавать? — здивувався Жук. — Хе! Це діло наживне. Навчимо. Знаєш, як учать плавать? Нє? Кидають, де глибше: випливеш сам — добре, не випливеш… — Жук набрав повні груди повітря і тяжко зітхнув : — Жаба цицьки дасть.</w:t>
      </w:r>
    </w:p>
    <w:p>
      <w:pPr/>
      <w:r>
        <w:rPr/>
        <w:t xml:space="preserve">— Пусти. — Славко намагався випручатися з чіпкої п'ятірні, але намарне. — Я вже виходжу, накупався. Пусти!</w:t>
      </w:r>
    </w:p>
    <w:p>
      <w:pPr/>
      <w:r>
        <w:rPr/>
        <w:t xml:space="preserve">— Не бійся, витягнемо. — Жук ще дужче стиснув його плече і потяг від берега. — Так нас усіх вчили.</w:t>
      </w:r>
    </w:p>
    <w:p>
      <w:pPr/>
      <w:r>
        <w:rPr/>
        <w:t xml:space="preserve">— Пусти! — Тепла вода у річці, здалося, стала крижаною. — Ти що, здурів?</w:t>
      </w:r>
    </w:p>
    <w:p>
      <w:pPr/>
      <w:r>
        <w:rPr/>
        <w:t xml:space="preserve">— Сам ти дурний, я ж плавать тебе навчу.</w:t>
      </w:r>
    </w:p>
    <w:p>
      <w:pPr/>
      <w:r>
        <w:rPr/>
        <w:t xml:space="preserve">— Пусти-и-и! — закричав Славко і щосили штовхнув Жука в груди.</w:t>
      </w:r>
    </w:p>
    <w:p>
      <w:pPr/>
      <w:r>
        <w:rPr/>
        <w:t xml:space="preserve">— Що-о-о? Отако-го, значить? — І тут Жук ухопив його обіруч і кинув на глибину,</w:t>
      </w:r>
    </w:p>
    <w:p>
      <w:pPr/>
      <w:r>
        <w:rPr/>
        <w:t xml:space="preserve">— Якщо випливеш — молодець!</w:t>
      </w:r>
    </w:p>
    <w:p>
      <w:pPr/>
      <w:r>
        <w:rPr/>
        <w:t xml:space="preserve">Славко спробував дістати ногами дна, та коли вода сягнула підборіддя, з жахом замахав руками й ногами, аби втриматись на поверхні. Однак нічого з того не вийшло. Щось холодними лапами тягло Славка вниз, і хоч до мілини було недалечко, він не міг пропливти ані метра, борсався на одному місці. А коли в очах стало зелено, Славко закричав.</w:t>
      </w:r>
    </w:p>
    <w:p>
      <w:pPr/>
      <w:r>
        <w:rPr/>
        <w:t xml:space="preserve">Боляче шпигонуло в ніс, у скроні, він сіпнув головою угору і на якусь мить знову вихопився на поверхню, та не встиг і повітря набрати, як давка глибина знов усмоктала його в своє зелене черево. У рот полилася вода…</w:t>
      </w:r>
    </w:p>
    <w:p>
      <w:pPr/>
      <w:r>
        <w:rPr/>
        <w:t xml:space="preserve">Жук побачив, що його витівка до добра не доведе, й нарешті кинувся на допомогу. Він підплив до Славка і хотів було штовхнути його до берега, але хлопчик згарячу вхопився обома руками за Жукову майку. Той погріб до берега, та де там! Також забовтався на одному місці. Аби ж Славко хоч тримався спокійно, а то тяг Жука з усіх сил донизу — вода розпирала йому груди, і хлопчик жадав єдиного: хоч разочок дихнути повітрям. Наляканий, він нічого не розумів і тільки міцно тримався за Жукову майку, як за єдиний рятунок.</w:t>
      </w:r>
    </w:p>
    <w:p>
      <w:pPr/>
      <w:r>
        <w:rPr/>
        <w:t xml:space="preserve">Згодом і Жук знесилів, засапався, сьорбнув води і тоді загукав:</w:t>
      </w:r>
    </w:p>
    <w:p>
      <w:pPr/>
      <w:r>
        <w:rPr/>
        <w:t xml:space="preserve">— Хлопці, сюди!</w:t>
      </w:r>
    </w:p>
    <w:p>
      <w:pPr/>
      <w:r>
        <w:rPr/>
        <w:t xml:space="preserve">Наступної миті вони обоє зникли під водою. Жук уже силкувався вирватися із Славкових рук, але не міг. Славкові пальці вп'ялися йому в тіло.</w:t>
      </w:r>
    </w:p>
    <w:p>
      <w:pPr/>
      <w:r>
        <w:rPr/>
        <w:t xml:space="preserve">І тоді Жук зрозумів, що роздумувати ніколи. Зігнувшись під водою, він уперся обома ногами Славкові в груди і штовхнув скільки духу… Пальці розтислися, і Жук кинувся до берега.</w:t>
      </w:r>
    </w:p>
    <w:p>
      <w:pPr/>
      <w:r>
        <w:rPr/>
        <w:t xml:space="preserve">У Славковій голові задзвеніло — то дзвеніла вся річка, а може, і цілий світ, і він уже не чув, як хтось ухопив його за чуба й потяг до берега…</w:t>
      </w:r>
    </w:p>
    <w:p>
      <w:pPr/>
      <w:r>
        <w:rPr/>
        <w:t xml:space="preserve">* * *</w:t>
      </w:r>
    </w:p>
    <w:p>
      <w:pPr/>
      <w:r>
        <w:rPr/>
        <w:t xml:space="preserve">Пізніше, коли він знесилений лежав на теплому піску, переборюючи млосну нудоту, коли світ повертався до його очей, виблискуючи срібними вербовими листочками-рибками, Славко побачив над собою руду, мов сонях, голову.</w:t>
      </w:r>
    </w:p>
    <w:p>
      <w:pPr/>
      <w:r>
        <w:rPr/>
        <w:t xml:space="preserve">— Микола… — мовив стиха.</w:t>
      </w:r>
    </w:p>
    <w:p>
      <w:pPr/>
      <w:r>
        <w:rPr/>
        <w:t xml:space="preserve">— Тобі краще? — усміхнувся Микола червонуватими очима.</w:t>
      </w:r>
    </w:p>
    <w:p>
      <w:pPr/>
      <w:r>
        <w:rPr/>
        <w:t xml:space="preserve">Славко кивнув.</w:t>
      </w:r>
    </w:p>
    <w:p>
      <w:pPr/>
      <w:r>
        <w:rPr/>
        <w:t xml:space="preserve">— Це ти мене витяг?</w:t>
      </w:r>
    </w:p>
    <w:p>
      <w:pPr/>
      <w:r>
        <w:rPr/>
        <w:t xml:space="preserve">— Та всі гуртом тягли, — сказав Микола, хоча насправді Славка підхопив він. — Хлопці помагали. То ти вже не сердься, що ми Панасом тебе дражнили.</w:t>
      </w:r>
    </w:p>
    <w:p>
      <w:pPr/>
      <w:r>
        <w:rPr/>
        <w:t xml:space="preserve">Славко звівся на лікті й побачив, що довкола стоять хлопці й не зводять з нього очей. А в очах тих — і вина, і радість, і ще щось таке, від чого Славкові стало тепло-тепло, тепліше, ніж від липневого сонця.</w:t>
      </w:r>
    </w:p>
    <w:p>
      <w:pPr/>
      <w:r>
        <w:rPr/>
        <w:t xml:space="preserve">Лише один сидів од усіх осторонь. Жук. Він викручував мокру майку, і Славко помітив у нього на спині, нижче лопатки, темно-сині смуги.</w:t>
      </w:r>
    </w:p>
    <w:p>
      <w:pPr/>
      <w:r>
        <w:rPr/>
        <w:t xml:space="preserve">— Диви, які синці! — сказав хтось із хлопців.</w:t>
      </w:r>
    </w:p>
    <w:p>
      <w:pPr/>
      <w:r>
        <w:rPr/>
        <w:t xml:space="preserve">— Добре ж ти його ухопив?</w:t>
      </w:r>
    </w:p>
    <w:p>
      <w:pPr/>
      <w:r>
        <w:rPr/>
        <w:t xml:space="preserve">— Так йому й треба, — сказав Микола. — Буде носити знак.</w:t>
      </w:r>
    </w:p>
    <w:p>
      <w:pPr/>
      <w:r>
        <w:rPr/>
        <w:t xml:space="preserve">— Хто? — огризнувся Жук.</w:t>
      </w:r>
    </w:p>
    <w:p>
      <w:pPr/>
      <w:r>
        <w:rPr/>
        <w:t xml:space="preserve">— Сам знаєш, — сказав Микола. — Боягуз, ось хто.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Боягуз — Василь Шкляр</dc:title>
  <dc:description/>
  <dc:subject/>
  <cp:keywords/>
  <cp:category/>
  <cp:lastModifiedBy/>
  <dcterms:created xsi:type="dcterms:W3CDTF">2026-04-23T14:00:50+01:00</dcterms:created>
  <dcterms:modified xsi:type="dcterms:W3CDTF">2026-04-23T14:00:50+01:00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