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Шапка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Росковшенко</w:t>
      </w:r>
    </w:p>
    <w:p>
      <w:pPr/>
      <w:r>
        <w:rPr/>
        <w:t xml:space="preserve">Село Високе, як сливе усі села в Україні, лежало в степу між байраками, на дні яких дзюркотіли невеликі струмки і зливались опісля у велетенський став, що густо поріс очеретом. На його берегах ліпилися крихітні вічно білі українські хати. Густі сади вишень і слив ховали їх влітку від цікавих очей. Далі на горі стояла старовинна кам'яна церква, довговічний свідок благочестя поміщиці, славної в колишні часи своїм багатством; за церквою йшли ще дві чи три вулиці, а потім починалися мочарі, обсаджені темними й стрункими тополями. Це село не вирізнялося нічим особливим серед інших йому подібних. Уже зоддалік можна було помітити на синьому обрії баню сільського храму, а саме село, вигулькнувши несподівано перед очима, здавалося невеликою бурою плямкою на безмежному просторі полів, які оточили його зусібіч то чорною, то зеленою, то білою стрічкою, залежно від пори року.</w:t>
      </w:r>
    </w:p>
    <w:p>
      <w:pPr/>
      <w:r>
        <w:rPr/>
        <w:t xml:space="preserve">Ще було досить рано, але дорогами, що вели до села, їхало і йшло чимало селян, їхні строкаті групи, веселі голоси будили похмуру жовтневу погоду, дзвінкий перестук сільських конячин розлітався далеко по стужавілих полях. День починався сірий і морозяний.</w:t>
      </w:r>
    </w:p>
    <w:p>
      <w:pPr/>
      <w:r>
        <w:rPr/>
        <w:t xml:space="preserve">Тепер увесь цей люд квапився на ярмарок, куди вже з'їхалися купці із сусіднього міста з різноманітними предметами сільської розкоші та розмістилися в полотняних наметах. Надовколишні слобожани пригнали на продаж коней, свиней і самі стерегли своє добро, хто сидячи, хто лежачи на возах, а посередині майдану, якраз перед церквою, стояла для народу висока каруселя, де за гріш до нудоти закручувалися сільські красуні. Якийсь глухий гомін стояв у повітрі, як то завше буває над многолюдним зібранням; деколи з цього хаосу звуків виривався дзвінкий сміх дівочий, хвацька пісня підпилого парубка або енергійна божба жида, та небавом усі ці віддалені вигуки знову покривалися одним загальним гамором.</w:t>
      </w:r>
    </w:p>
    <w:p>
      <w:pPr/>
      <w:r>
        <w:rPr/>
        <w:t xml:space="preserve">Уже, мабуть, була третя пополудні, коли Грицько і Тиміш зіткнулися лобами на ярмарку. Обоє були в літах і малися за заможних та мудрих господарів.</w:t>
      </w:r>
    </w:p>
    <w:p>
      <w:pPr/>
      <w:r>
        <w:rPr/>
        <w:t xml:space="preserve">– Добридень, свате!</w:t>
      </w:r>
    </w:p>
    <w:p>
      <w:pPr/>
      <w:r>
        <w:rPr/>
        <w:t xml:space="preserve">– Добридень, куме! – привіталися вони і вже почимчикували разом.</w:t>
      </w:r>
    </w:p>
    <w:p>
      <w:pPr/>
      <w:r>
        <w:rPr/>
        <w:t xml:space="preserve">– А що купує сват? – спитав Грицько.</w:t>
      </w:r>
    </w:p>
    <w:p>
      <w:pPr/>
      <w:r>
        <w:rPr/>
        <w:t xml:space="preserve">– Та смушкову шапку, куме, – відказав Тиміш.</w:t>
      </w:r>
    </w:p>
    <w:p>
      <w:pPr/>
      <w:r>
        <w:rPr/>
        <w:t xml:space="preserve">– Еге! – кивнув Грицько і замовк. – Чи не диво, – озвався він знову, мовби надумавшись, – що і я вийшов купити собі баранячу шапку?</w:t>
      </w:r>
    </w:p>
    <w:p>
      <w:pPr/>
      <w:r>
        <w:rPr/>
        <w:t xml:space="preserve">– Еге, – погодився Тиміш.</w:t>
      </w:r>
    </w:p>
    <w:p>
      <w:pPr/>
      <w:r>
        <w:rPr/>
        <w:t xml:space="preserve">– А що, свате, може ми шапки разом купимо? – знову спитав Грицько з поважним виглядом після довгої мовчанки.</w:t>
      </w:r>
    </w:p>
    <w:p>
      <w:pPr/>
      <w:r>
        <w:rPr/>
        <w:t xml:space="preserve">– А чом би й ні, куме, – не менш поважно відказав Тиміш.</w:t>
      </w:r>
    </w:p>
    <w:p>
      <w:pPr/>
      <w:r>
        <w:rPr/>
        <w:t xml:space="preserve">І обидва приятелі стали з завзяттям розпихати натовп, пробираючись до яток.</w:t>
      </w:r>
    </w:p>
    <w:p>
      <w:pPr/>
      <w:r>
        <w:rPr/>
        <w:t xml:space="preserve">– Тимоше! Гей, свате! – кричав Грицько понад голови. – Я не вспіваю за тобою.</w:t>
      </w:r>
    </w:p>
    <w:p>
      <w:pPr/>
      <w:r>
        <w:rPr/>
        <w:t xml:space="preserve">Тиміш озирнувся і зачекав приятеля.</w:t>
      </w:r>
    </w:p>
    <w:p>
      <w:pPr/>
      <w:r>
        <w:rPr/>
        <w:t xml:space="preserve">– Адже ж я, свате, з самого ранку нипаю за тією шапкою, та все ніяк не приміряю – то велика, то мала, – жалівся Грицько.</w:t>
      </w:r>
    </w:p>
    <w:p>
      <w:pPr/>
      <w:r>
        <w:rPr/>
        <w:t xml:space="preserve">Не пройшли вони ще й двадцяти кроків, як опинилися перед лавками, у яких можна було знайти все, починаючи від сала, дьогтю і до картатих плахт, що були предметом гарячих пожадань багатьох українських кокеток. Перед одним із наметів красувалися чудові сірі баранячі шапки.</w:t>
      </w:r>
    </w:p>
    <w:p>
      <w:pPr/>
      <w:r>
        <w:rPr/>
        <w:t xml:space="preserve">– Пишні шапки, – сказав Тиміш, підходячи до лавки.</w:t>
      </w:r>
    </w:p>
    <w:p>
      <w:pPr/>
      <w:r>
        <w:rPr/>
        <w:t xml:space="preserve">– Добродію, що купуєте? Зайдіть до нас, у нас є все, – заторохтів жидок, підбігаючи до Тимоша, помітивши його жадібний погляд.</w:t>
      </w:r>
    </w:p>
    <w:p>
      <w:pPr/>
      <w:r>
        <w:rPr/>
        <w:t xml:space="preserve">– Тьху, проклятий! А щоб тобі горіти в пеклі й не згоріти, жидові поганому! – відплюнувся Грицько, коли побачив, як довготелесий жидок тягне Тимка за свитку до своєї лавки.</w:t>
      </w:r>
    </w:p>
    <w:p>
      <w:pPr/>
      <w:r>
        <w:rPr/>
        <w:t xml:space="preserve">– Гей, Тимку! Зажди купувати! – сказав Грицько занепокоєно, спиняючись на порозі крамнички.</w:t>
      </w:r>
    </w:p>
    <w:p>
      <w:pPr/>
      <w:r>
        <w:rPr/>
        <w:t xml:space="preserve">– Багатий товар, – приказував Тимко, насаджуючи на самі брови смушкову шапку, яку йому підсунув жид.</w:t>
      </w:r>
    </w:p>
    <w:p>
      <w:pPr/>
      <w:r>
        <w:rPr/>
        <w:t xml:space="preserve">– Свате, зачекай міряти. Та же бачиш, що то жид продає! – гукав Грицько.</w:t>
      </w:r>
    </w:p>
    <w:p>
      <w:pPr/>
      <w:r>
        <w:rPr/>
        <w:t xml:space="preserve">– Та чи жид не чоловік? Та що ти, мазепо, відбиваєш покупця?! – визвірилася з-за ляди Хайка, чорна й худа жидівка.</w:t>
      </w:r>
    </w:p>
    <w:p>
      <w:pPr/>
      <w:r>
        <w:rPr/>
        <w:t xml:space="preserve">– Розкішний товар! – прицмокував Тиміш, погладжуючи рукою хутро. – Вибирай і ти собі, Грицю.</w:t>
      </w:r>
    </w:p>
    <w:p>
      <w:pPr/>
      <w:r>
        <w:rPr/>
        <w:t xml:space="preserve">– В землю западуся, а в жида не куплю! Ще тільки вчора наш дячок читав у книзі заборону християнам купувати у поганих собі одежу. Бо ж на нас православний хрест лежить.</w:t>
      </w:r>
    </w:p>
    <w:p>
      <w:pPr/>
      <w:r>
        <w:rPr/>
        <w:t xml:space="preserve">– Ха-ха-ха! – засміялась, попискуючи, жидівка. – Певно, твій дячок був п'яний, і ти з ним!</w:t>
      </w:r>
    </w:p>
    <w:p>
      <w:pPr/>
      <w:r>
        <w:rPr/>
        <w:t xml:space="preserve">І при цьому вона кинула на Грицька такий лютий погляд своїх великих запалих повних вогню очей, що у того зашкребли коти на серці.</w:t>
      </w:r>
    </w:p>
    <w:p>
      <w:pPr/>
      <w:r>
        <w:rPr/>
        <w:t xml:space="preserve">– Не чував я щось про теє, куме, – відказав Тиміш і купив шапку, віддавши стару на додачу.</w:t>
      </w:r>
    </w:p>
    <w:p>
      <w:pPr/>
      <w:r>
        <w:rPr/>
        <w:t xml:space="preserve">– Прощавай, добродію, – проводжав до дверей Тимка рябий жид. – Я продав тобі чудо, а не шапку. Раз вбереш, більше не знімеш! – ще й при цьому кланявся, що аж поли його довгого сурдута розліталися на всі сторони і відкривали запалий живіт, на якому теліпалося безліч брудних поворозок.</w:t>
      </w:r>
    </w:p>
    <w:p>
      <w:pPr/>
      <w:r>
        <w:rPr/>
        <w:t xml:space="preserve">– А багатий товар! – прихвалював Тиміш свою обнову.</w:t>
      </w:r>
    </w:p>
    <w:p>
      <w:pPr/>
      <w:r>
        <w:rPr/>
        <w:t xml:space="preserve">– Був би, може, й багатий, якби ти його не у жида купив. А то гляди, Тимку, не вийшло б тобі на зле з твоєю шапкою, – супився Грицько.</w:t>
      </w:r>
    </w:p>
    <w:p>
      <w:pPr/>
      <w:r>
        <w:rPr/>
        <w:t xml:space="preserve">– Що буде, те й буде, куме, а поки що зайдемо з тобою та вип'ємо могоричу, – з тими ото словами зайшли два приятелі в старезну обтріпану хату з вивіскою "Шинок".</w:t>
      </w:r>
    </w:p>
    <w:p>
      <w:pPr/>
      <w:r>
        <w:rPr/>
        <w:t xml:space="preserve">Уже зовсім звечоріло, а приятелі все ще сиділи в шинку та попивали кисленьку наливку. Уже шинкар запалив свічку, коли вони попросили собі останню півкварту. Їхні очі посоловіли і несамохіть заплющувались, голови намарне боролись, щоб не упасти на груди, але щоразу кивалися усе нижче і нижче. Нарешті Грицько не витримав, підпер голову руками, схилився на стіл і захропів.</w:t>
      </w:r>
    </w:p>
    <w:p>
      <w:pPr/>
      <w:r>
        <w:rPr/>
        <w:t xml:space="preserve">– Ого, кум мій уже п'яний, – сказав Тимко співчутливо. – Піду пришлю за ним його жінку.</w:t>
      </w:r>
    </w:p>
    <w:p>
      <w:pPr/>
      <w:r>
        <w:rPr/>
        <w:t xml:space="preserve">Але встаючи він помітив ще повну шклянку кумову та й подумав: "Не пропадати ж добру!" – і вихилив її одним махом.</w:t>
      </w:r>
    </w:p>
    <w:p>
      <w:pPr/>
      <w:r>
        <w:rPr/>
        <w:t xml:space="preserve">– До-обра слив'янка, – облизався задоволено. – А лучче таки буде, як я кума сам до хати відпроваджу. – Грицю, Грицю! Пішли додому!</w:t>
      </w:r>
    </w:p>
    <w:p>
      <w:pPr/>
      <w:r>
        <w:rPr/>
        <w:t xml:space="preserve">– Що таке? – промукав Грицько, не підводячи голови.</w:t>
      </w:r>
    </w:p>
    <w:p>
      <w:pPr/>
      <w:r>
        <w:rPr/>
        <w:t xml:space="preserve">– Ходімо додому, – смикав Тимко його за плечі.</w:t>
      </w:r>
    </w:p>
    <w:p>
      <w:pPr/>
      <w:r>
        <w:rPr/>
        <w:t xml:space="preserve">– Не заважай, сплю! – проказав Грицько, мружачись на вогонь, і знову ліг головою на стіл.</w:t>
      </w:r>
    </w:p>
    <w:p>
      <w:pPr/>
      <w:r>
        <w:rPr/>
        <w:t xml:space="preserve">– Ото дурень! Надумав у шинку ночувати! Жінка чекає, діти плачуть!</w:t>
      </w:r>
    </w:p>
    <w:p>
      <w:pPr/>
      <w:r>
        <w:rPr/>
        <w:t xml:space="preserve">– Відчепися, вражий сину! Сплю! Сказано – сплю! Іди сам! – крізь сон бурчав Грицько.</w:t>
      </w:r>
    </w:p>
    <w:p>
      <w:pPr/>
      <w:r>
        <w:rPr/>
        <w:t xml:space="preserve">– Ну, чортяка з тобою, лишайся, я і без тебе знайду дорогу! – відказав Тимко і пожався до дверей.</w:t>
      </w:r>
    </w:p>
    <w:p>
      <w:pPr/>
      <w:r>
        <w:rPr/>
        <w:t xml:space="preserve">– Стій! Стій! І я піду! Не видам свата жидівці! – закричав спросоння Грицько, але то було безнадійне зусилля, бо тіло вже відмовилося виконувати його волю. Він знову важко опав на лаву і захропів дужче, ніж перед тим.</w:t>
      </w:r>
    </w:p>
    <w:p>
      <w:pPr/>
      <w:r>
        <w:rPr/>
        <w:t xml:space="preserve">Уже було доволі пізно, у шинку не було ні душі, коли Тимко вийшов на вулицю. Надворі було тихо і морозно. Чудова темна жовтнева ніч зодягла околицю своїм похмурим покривалом, в незглибимій висоті переморгувалися між собою яскраві зорі. Жоден різкий звук не будив заснулої природи, лише десь далеко бубонів свою одноманітну пісню гомінливий млин та журливо вила собака.</w:t>
      </w:r>
    </w:p>
    <w:p>
      <w:pPr/>
      <w:r>
        <w:rPr/>
        <w:t xml:space="preserve">– Піду покажу жінці нову шапку, – сказав Тиміш, потверезівши на свіжому повітрі. Та ледве встиг зробити пару кроків, як налетів на тин і мало не розбив собі носа. – Оце ніч! Чорніша, аніж очі в Хайки!</w:t>
      </w:r>
    </w:p>
    <w:p>
      <w:pPr/>
      <w:r>
        <w:rPr/>
        <w:t xml:space="preserve">Дорогою йому раптом забаглося порозмірковувати уголос про події цього дня.</w:t>
      </w:r>
    </w:p>
    <w:p>
      <w:pPr/>
      <w:r>
        <w:rPr/>
        <w:t xml:space="preserve">– Дурень Грицько та й тільки. Хоч шапка і в жида куплена, а така, що жоден пан не відмовиться її вбрати. Ану геть з дороги, погана псюго! – грізно крикнув Тимко на великого чорного пса, що розлігся посеред дороги і не зводив з нього погляду. Тимкові враз здалося, що у пса з очей сипляться іскри, а сам він йому усміхається, скалячи білі зуби. Весь хміль куди й дівся. Тимко хотів був копнути собаку, але той шмигнув з-під його ніг і знову розлігся на два кроки попереду.</w:t>
      </w:r>
    </w:p>
    <w:p>
      <w:pPr/>
      <w:r>
        <w:rPr/>
        <w:t xml:space="preserve">"Чи не правду казав мені Грицько, що мене лихо чекає? Може, цей пес і не пес, а відьма?" – блиснуло йому на думці.</w:t>
      </w:r>
    </w:p>
    <w:p>
      <w:pPr/>
      <w:r>
        <w:rPr/>
        <w:t xml:space="preserve">А собака тим часом так лагідно дивився на нього, так приємно всміхався, що Тимко й сам усміхнувся на всю пельку. Та не встигла та усмішка з вуст злетіти, як десь ізбоку хтось дико розреготався. Він озирнувся й побачив, що з-за рогу перехнябленої хати стирчить руда жидівська голова з рогами і кривляється. Холодний піт виступив на лобі в Тимка, він уже не міг ані кроку ступити, ані рукою ворухнути. Він відчував як кров застигла йому у жилах і серце битися перестало. Він хотів молитися, але жодна молитва йому на гадку не спадала. Зрозумів, що перебуває під владою якоїсь темної сили і не може чинити їй жодного опору.</w:t>
      </w:r>
    </w:p>
    <w:p>
      <w:pPr/>
      <w:r>
        <w:rPr/>
        <w:t xml:space="preserve">Ось собака побіг, спочатку тихо, потім скоріше, ще скоріше, а Тиміш услід. Де й узялася в нього та прудкість! Ані на крок не відставав, а за ним хтось тупотів, наче на коні летів, аж луна котилася навсібіч. Куди вони мчали, не знав. Отямився вже у свому селі на майдані перед каруселею.</w:t>
      </w:r>
    </w:p>
    <w:p>
      <w:pPr/>
      <w:r>
        <w:rPr/>
        <w:t xml:space="preserve">– Приїхали, – сказав пес.</w:t>
      </w:r>
    </w:p>
    <w:p>
      <w:pPr/>
      <w:r>
        <w:rPr/>
        <w:t xml:space="preserve">Тимко глядь, – а перед ним навкарачки та сама худюща Хайка, яка продала йому шапку.</w:t>
      </w:r>
    </w:p>
    <w:p>
      <w:pPr/>
      <w:r>
        <w:rPr/>
        <w:t xml:space="preserve">– Добродію, ти в нас у гостях. Ми тобі раді за те, що нами не погордував, – люб'язно увивається коло Тимоша рябий жид на тоненьких ніжках з копитами і з закрученим хвостиком.</w:t>
      </w:r>
    </w:p>
    <w:p>
      <w:pPr/>
      <w:r>
        <w:rPr/>
        <w:t xml:space="preserve">Тимко дивиться – каруселя сама собою крутиться і на ній ніхто не сидить. Ось жид щось мрукнув, і вона зупинилася.</w:t>
      </w:r>
    </w:p>
    <w:p>
      <w:pPr/>
      <w:r>
        <w:rPr/>
        <w:t xml:space="preserve">– Сідай, добродію.</w:t>
      </w:r>
    </w:p>
    <w:p>
      <w:pPr/>
      <w:r>
        <w:rPr/>
        <w:t xml:space="preserve">Тимко не сів би, та нога якось сама без його волі ступила вперед, і ось він уже сидить поруч з рогатим жидом, а на колінах у них чорна Хайка. Тепер Тиміш бачить, що каруселя не сама по собі крутиться, а крутять її люди в свитках, кожухах, шинелях і в різній іншій одежі. Тут він з жахом помітив, що одяг у них прикриває одні білі кості і черепи з чорними впадинами замість очей.</w:t>
      </w:r>
    </w:p>
    <w:p>
      <w:pPr/>
      <w:r>
        <w:rPr/>
        <w:t xml:space="preserve">– Ага, злякався, добродію! – поплескав його жид по плечу. – Не бійся, вони тобі лиха не зроблять, то все наші покірні слуги, наші вірні друзі. То все душогуби, що на землі плавали у крові. Ми їх сюди зібрали з усього світу для роботи.</w:t>
      </w:r>
    </w:p>
    <w:p>
      <w:pPr/>
      <w:r>
        <w:rPr/>
        <w:t xml:space="preserve">Волосся дуба стає в чоловіка, піт тече з нього, а чорна Хайка регоче і скалить ікла. А тим часом на каруселі розсілося повно якихось людей.</w:t>
      </w:r>
    </w:p>
    <w:p>
      <w:pPr/>
      <w:r>
        <w:rPr/>
        <w:t xml:space="preserve">– Оце бачиш, хто з нами крутиться, – пояснював жид, – все це люди дуже хороші. Всі вони вчинили на землі при житті що-небудь корисне для нас. Оно жінка в багатій сукні, се була відома повія, котра несла в кожну сім'ю сварки і відчай. Вона людей губила десятками. А поглянь іще на того довготелесого пана у жупані. За життя се був славний суддя, що зоставив по собі чимало сиріт і вдів. За се йому від нас велика вдяка. А отой парубок у каптані занудився довго чекати спадку і підніс свому батькові невинного трунку, який звільнив його дух від земних ланцюгів…</w:t>
      </w:r>
    </w:p>
    <w:p>
      <w:pPr/>
      <w:r>
        <w:rPr/>
        <w:t xml:space="preserve">І жид засміявся при цьому так страшно, що у Тимка затремтіли ноги.</w:t>
      </w:r>
    </w:p>
    <w:p>
      <w:pPr/>
      <w:r>
        <w:rPr/>
        <w:t xml:space="preserve">Ще довго товкмачив йому рогатий сусід про ту компанію, в якій зараз перебували. Тимко багато чого з тої оповіді й не втямив, але й того, що дізнався, було досить, аби занурити його душу в такий страх, якого ще жоден смертний не зазнав у житті.</w:t>
      </w:r>
    </w:p>
    <w:p>
      <w:pPr/>
      <w:r>
        <w:rPr/>
        <w:t xml:space="preserve">– Ми гуляємо, добродію! Гуляй і ти з нами! Завтра у нас сабаш! І вся та наволоч зотлілих кісток і праху почала вищати, вити і перекидатися.</w:t>
      </w:r>
    </w:p>
    <w:p>
      <w:pPr/>
      <w:r>
        <w:rPr/>
        <w:t xml:space="preserve">Каруселя крутилася і піднімалася на неймовірну висоту. Тимко бачив згори як на долоні усю землю з її царствами і городами, бачив, як вода кипіла там, де сонце опускалося в море, як на кит-рибі стоїть земна куля. А карусель піднялася іще вище й зайшла за хмари. Тимко побачив перше небо блакитне, глибоке й прозоре. Його душу охопило солодке відчуття блаженства, але небо стерегла вогненна сторожа.</w:t>
      </w:r>
    </w:p>
    <w:p>
      <w:pPr/>
      <w:r>
        <w:rPr/>
        <w:t xml:space="preserve">– Куди це ви намірилися, поріддя сатани! – закричав один з них гучним, як сурма, голосом і вистромив уперед свого меча.</w:t>
      </w:r>
    </w:p>
    <w:p>
      <w:pPr/>
      <w:r>
        <w:rPr/>
        <w:t xml:space="preserve">Виючи від люті й відчаю, полетіла вся та голота додолу з шаленою швидкістю. Тимко ледве втримався на каруселі, у нього аж подих перехопило. Але тепер карусель опустилася нижче землі, пройшла крізь кам'яне царство, срібне і всю решту по черзі, поки нарешті не опинилися вони в огненному царстві, де живе головний ворог роду людського. Куди не погляне Тимко – всюди вогонь піднімається довгими язиками і облизує тіла нещасних грішників, а ті корчаться і стогнуть на всі голоси на превелику втіху страшних чудовиськ – зміїв, драконів, чортів.</w:t>
      </w:r>
    </w:p>
    <w:p>
      <w:pPr/>
      <w:r>
        <w:rPr/>
        <w:t xml:space="preserve">– Мені душно, – проказав Тиміш, – я помираю.</w:t>
      </w:r>
    </w:p>
    <w:p>
      <w:pPr/>
      <w:r>
        <w:rPr/>
        <w:t xml:space="preserve">– Нічого, добродію, я тільки покажу тебе нашому князеві, – і жид схопив Тимка на руки.</w:t>
      </w:r>
    </w:p>
    <w:p>
      <w:pPr/>
      <w:r>
        <w:rPr/>
        <w:t xml:space="preserve">Князь темряви, насуплений, страшний, сидів на золотому троні, що був розпечений до білого. Фіміями сірки курилися з чотирьох кутків. Він нюхав золу замість табаки і попивав для прохолоди топлену смолу.</w:t>
      </w:r>
    </w:p>
    <w:p>
      <w:pPr/>
      <w:r>
        <w:rPr/>
        <w:t xml:space="preserve">– Ваша похмура світлосте! – звернувся жид, ставлячи Тимка перед своїм князем. – Оце вам Тиміш, якого ми хочемо записати до вашого війська.</w:t>
      </w:r>
    </w:p>
    <w:p>
      <w:pPr/>
      <w:r>
        <w:rPr/>
        <w:t xml:space="preserve">Князь темряви глянув на Тимка, і цей погляд пропік його до кісток, та так, що Тимко не витримав болю і зойкнув: "Ох, Господи!" і – очуняв. Перед ним стояла його жінка і човпла під бік:</w:t>
      </w:r>
    </w:p>
    <w:p>
      <w:pPr/>
      <w:r>
        <w:rPr/>
        <w:t xml:space="preserve">– Дурню, п'янице поганий, гуляє по ночах, замість того щоб удома спати! Знайшов місце під каруселею валятися, як той пес смердючий! – сварила вона чоловіка, від душі проте тішачись, що нарешті по довгих пошуках знайшла його.</w:t>
      </w:r>
    </w:p>
    <w:p>
      <w:pPr/>
      <w:r>
        <w:rPr/>
        <w:t xml:space="preserve">– Проклятий жид! Правду казав кум! – похитав головою у глибокій задумі Тимко, все ще не відважуючись підвестися з холодної землі.</w:t>
      </w:r>
    </w:p>
    <w:p>
      <w:pPr/>
      <w:r>
        <w:rPr/>
        <w:t xml:space="preserve">– Та вставай же, йолопе п'яний, бо вже другі півні піють!</w:t>
      </w:r>
    </w:p>
    <w:p>
      <w:pPr/>
      <w:r>
        <w:rPr/>
        <w:t xml:space="preserve">– Жінко, подай шапку і свитку! – скомандував він, нарешті зводячись на ноги.</w:t>
      </w:r>
    </w:p>
    <w:p>
      <w:pPr/>
      <w:r>
        <w:rPr/>
        <w:t xml:space="preserve">– Де ж я тобі їх візьму? Звідки мені знати, куди ти їх загилив? – скипіла баба.</w:t>
      </w:r>
    </w:p>
    <w:p>
      <w:pPr/>
      <w:r>
        <w:rPr/>
        <w:t xml:space="preserve">– Нема! От тобі на! Ні шапки, ні свитки! Оце халепа! – зітхнув Тиміш і поплуганився додому.</w:t>
      </w:r>
    </w:p>
    <w:p>
      <w:pPr/>
      <w:r>
        <w:rPr/>
        <w:t xml:space="preserve">– Пропив, собачий син! – голосила жінка, плентаючись за ним услід.</w:t>
      </w:r>
    </w:p>
    <w:p>
      <w:pPr/>
      <w:r>
        <w:rPr/>
        <w:t xml:space="preserve">– Мовчи, жінко, ти того не знаєш, що я знаю, – спокійно, але суворо відказав Тимко.</w:t>
      </w:r>
    </w:p>
    <w:p>
      <w:pPr/>
      <w:r>
        <w:rPr/>
        <w:t xml:space="preserve">Наступного дня у тому ж шинку він розповідав кумові свою нічну пригоду.</w:t>
      </w:r>
    </w:p>
    <w:p>
      <w:pPr/>
      <w:r>
        <w:rPr/>
        <w:t xml:space="preserve">– А бачиш, не послухав мене. Тепера мусиш до сповіді піти.</w:t>
      </w:r>
    </w:p>
    <w:p>
      <w:pPr/>
      <w:r>
        <w:rPr/>
        <w:t xml:space="preserve">– А щоб я так жив, як у жида ще що-небудь куплю! – клявся Тимко.</w:t>
      </w:r>
    </w:p>
    <w:p>
      <w:pPr/>
      <w:r>
        <w:rPr/>
        <w:t xml:space="preserve">– Оце що правда, то не гріх, – кивав поважно головою Грицько.</w:t>
      </w:r>
    </w:p>
    <w:p>
      <w:pPr/>
      <w:r>
        <w:rPr/>
        <w:t xml:space="preserve">І ще довго зимовими вечорами розповідав на селі народ про те, як Тимко мало не потрапив чортові в лапи.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Шапка — Володимир Росковшенко</dc:title>
  <dc:description/>
  <dc:subject/>
  <cp:keywords/>
  <cp:category/>
  <cp:lastModifiedBy/>
  <dcterms:created xsi:type="dcterms:W3CDTF">2025-01-21T08:59:54+00:00</dcterms:created>
  <dcterms:modified xsi:type="dcterms:W3CDTF">2025-01-21T08:59:54+00:00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