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Їдальня для птахів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Всі хлопці заздрили Василеві. Ще б пак не заздрити! Синичка, яку він вирвав з кігтів шуліки, зовсім звикла до хати. Василь вирубав для неї велику гілку і причепив до стіни. Там синиця і лазила, мов акробат.</w:t>
      </w:r>
    </w:p>
    <w:p>
      <w:pPr/>
      <w:r>
        <w:rPr/>
        <w:t xml:space="preserve">Годував її Василь. Насипле насіння конопляного, синичка і клює його. Всіх комах синиця в хаті виловила. Лазить вона всюди, в кожну щілину зазирає. Помітить таргана, то вже не втече! Націлиться своїм довгим, чорним, тонким дзьобом — і немає таргана. Проковтнула його синиця.</w:t>
      </w:r>
    </w:p>
    <w:p>
      <w:pPr/>
      <w:r>
        <w:rPr/>
        <w:t xml:space="preserve">Тепло в хаті. А надворі завірюха гуде, снігу намело так багато, що й тинів не видно. Все позамітало. Цілий ранок Василь з батьком сніг одкидали, стежки прочищали.</w:t>
      </w:r>
    </w:p>
    <w:p>
      <w:pPr/>
      <w:r>
        <w:rPr/>
        <w:t xml:space="preserve">Прийшов до Василя його товариш Миколка. Дивилися хлопці, як синичка весело стрибає. А Миколка й каже:</w:t>
      </w:r>
    </w:p>
    <w:p>
      <w:pPr/>
      <w:r>
        <w:rPr/>
        <w:t xml:space="preserve">— Добре цій пташці. Вона в теплій хаті сидить, і їжа в неї є.</w:t>
      </w:r>
    </w:p>
    <w:p>
      <w:pPr/>
      <w:r>
        <w:rPr/>
        <w:t xml:space="preserve">А тим пташкам, що в лісі, тяжко. Бур'яни снігом замело. Голодують пташки. Багато їх до села поналітало, в комори і в хати просто лізуть.</w:t>
      </w:r>
    </w:p>
    <w:p>
      <w:pPr/>
      <w:r>
        <w:rPr/>
        <w:t xml:space="preserve">Тоді Василь аж з місця схопився:</w:t>
      </w:r>
    </w:p>
    <w:p>
      <w:pPr/>
      <w:r>
        <w:rPr/>
        <w:t xml:space="preserve">— А що, коли для пташок їдальню зробимо?</w:t>
      </w:r>
    </w:p>
    <w:p>
      <w:pPr/>
      <w:r>
        <w:rPr/>
        <w:t xml:space="preserve">— Яку їдальню? — не розуміючи спитав Миколка.</w:t>
      </w:r>
    </w:p>
    <w:p>
      <w:pPr/>
      <w:r>
        <w:rPr/>
        <w:t xml:space="preserve">Пояснив йому Василь:</w:t>
      </w:r>
    </w:p>
    <w:p>
      <w:pPr/>
      <w:r>
        <w:rPr/>
        <w:t xml:space="preserve">— Приладнаємо таку дошку невелику і повісимо на дерево. Щодня будемо туди насипати насіння, крихт, листя з капусти. Нехай пташки їдять собі.</w:t>
      </w:r>
    </w:p>
    <w:p>
      <w:pPr/>
      <w:r>
        <w:rPr/>
        <w:t xml:space="preserve">Прийшли хлопці до мене радитись.</w:t>
      </w:r>
    </w:p>
    <w:p>
      <w:pPr/>
      <w:r>
        <w:rPr/>
        <w:t xml:space="preserve">Розповів я хлопцям, як зробити їдальню і врятувати пташок від голодної смерті. А діти вже й самі знають, що, коли більше пташок у нас буде, — менше шкідників на полі і в саду. Пташки знищують комах-шкідників.</w:t>
      </w:r>
    </w:p>
    <w:p>
      <w:pPr/>
      <w:r>
        <w:rPr/>
        <w:t xml:space="preserve">Хлопці завзято взялися до справи. Знайшли дошку й прибили низенькі борти, щоб вітер насіння не здував. Прив'язали по кутках чотири мотузки, на яких висітиме дошка. От і готова їдальня.</w:t>
      </w:r>
    </w:p>
    <w:p>
      <w:pPr/>
      <w:r>
        <w:rPr/>
        <w:t xml:space="preserve">— У нас буде найкраща їдальня. Пташки гуртом їстимуть, дружно, — сказав Миколка.</w:t>
      </w:r>
    </w:p>
    <w:p>
      <w:pPr/>
      <w:r>
        <w:rPr/>
        <w:t xml:space="preserve">Хлопці написали на бортах своєї дошки:</w:t>
      </w:r>
    </w:p>
    <w:p>
      <w:pPr/>
      <w:r>
        <w:rPr/>
        <w:t xml:space="preserve">Їдальня для птахів</w:t>
      </w:r>
    </w:p>
    <w:p>
      <w:pPr/>
      <w:r>
        <w:rPr/>
        <w:t xml:space="preserve">Це на одному боці. А на другому такий напис:</w:t>
      </w:r>
    </w:p>
    <w:p>
      <w:pPr/>
      <w:r>
        <w:rPr/>
        <w:t xml:space="preserve">Хижакам і шкідникам тут їсти заборонено</w:t>
      </w:r>
    </w:p>
    <w:p>
      <w:pPr/>
      <w:r>
        <w:rPr/>
        <w:t xml:space="preserve">Набрали хлопці в кишеню різного насіння, крихт, обрізків з капусти і пішли на лижах у ліс. Василь зліз на невисоку осику й приладнав там дошку. Насипав поживи для пташок. Потім побігли Василь з Миколкою покататися на лижах, доки пташки злетяться.</w:t>
      </w:r>
    </w:p>
    <w:p>
      <w:pPr/>
      <w:r>
        <w:rPr/>
        <w:t xml:space="preserve">Хороше на лижах у лісі взимку! На прогалині, біля яру, гора довга. Летить Василь, а за ним Миколка. Швидко лижі несуть, аж сльози на очах од вітру. Та ось Василь на горбочку не встиг підстрибнути і перекинувся в сніг. І не видно хлопця, так снігом засипало. А Миколка полетів далі, сміючись.</w:t>
      </w:r>
    </w:p>
    <w:p>
      <w:pPr/>
      <w:r>
        <w:rPr/>
        <w:t xml:space="preserve">Покаталися хлопці і, додому повертаючись, зайшли до своєї їдальні. А там уже йде справжній бенкет. Налетіли щиглики галасливі, чижі, засмучені чечітки-сирітки, снігур поважно сів на борт, вівсянка полохливо озирається, навіть горобчик, сіренький стрибунець, хитро клює насіннячко. Шум, галас! А синичка собі підлетить обережно до дошки, схопить конопляне насіннячко, потім сяде на гілку, розлущить його, проковтне зернятко і назад.</w:t>
      </w:r>
    </w:p>
    <w:p>
      <w:pPr/>
      <w:r>
        <w:rPr/>
        <w:t xml:space="preserve">Приємно хлопцям, що вони стільки пташок нагодували.</w:t>
      </w:r>
    </w:p>
    <w:p>
      <w:pPr/>
      <w:r>
        <w:rPr/>
        <w:t xml:space="preserve">Так усю зиму Василь з Миколкою годували птаство.</w:t>
      </w:r>
    </w:p>
    <w:p>
      <w:pPr/>
      <w:r>
        <w:rPr/>
        <w:t xml:space="preserve">Всі пташки в лісі знали цю їдальню і щодня зліталися попоїсти.</w:t>
      </w:r>
    </w:p>
    <w:p>
      <w:pPr/>
      <w:r>
        <w:rPr/>
        <w:t xml:space="preserve">А про двох хлопців — про Василя з Миколкою — пташки співали веселих пісень.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Їдальня для птахів — Олександр Копиленко</dc:title>
  <dc:description/>
  <dc:subject/>
  <cp:keywords/>
  <cp:category/>
  <cp:lastModifiedBy/>
  <dcterms:created xsi:type="dcterms:W3CDTF">2025-01-21T06:57:01+00:00</dcterms:created>
  <dcterms:modified xsi:type="dcterms:W3CDTF">2025-01-21T06:57:01+00:00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